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EE" w:rsidRPr="00424F04" w:rsidRDefault="00C419EE" w:rsidP="00C41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Конспект НОД по окружающему миру</w:t>
      </w:r>
    </w:p>
    <w:p w:rsidR="00C419EE" w:rsidRPr="00424F04" w:rsidRDefault="00C419EE" w:rsidP="00C41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«</w:t>
      </w:r>
      <w:r w:rsidR="00424F04" w:rsidRP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Особенности</w:t>
      </w:r>
      <w:r w:rsid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почвы и растительности тундры</w:t>
      </w:r>
      <w:r w:rsidRP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»</w:t>
      </w:r>
    </w:p>
    <w:p w:rsidR="00C419EE" w:rsidRPr="00424F04" w:rsidRDefault="00424F04" w:rsidP="00C41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24F0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Подготовила: воспитатель-эколог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Морозова Л.Н.</w:t>
      </w:r>
    </w:p>
    <w:p w:rsidR="00424F04" w:rsidRPr="00C57F6C" w:rsidRDefault="00424F04" w:rsidP="0042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419EE" w:rsidRPr="00AD4028" w:rsidRDefault="00C419EE" w:rsidP="00AD40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4028" w:rsidRPr="00AD402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обогащение сознания детей таким содержанием, которое способствует формированию представлений о природной зоне Земли - тундра.</w:t>
      </w:r>
    </w:p>
    <w:p w:rsidR="00C419EE" w:rsidRP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9EE" w:rsidRP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57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 детей с климатом, </w:t>
      </w:r>
      <w:r w:rsidRPr="00C57F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растительным миром тундры</w:t>
      </w:r>
      <w:r w:rsidRPr="00C57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способами приспособления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растений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данной среде обитания.</w:t>
      </w:r>
    </w:p>
    <w:p w:rsidR="00C419EE" w:rsidRDefault="00C57F6C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и пополнять</w:t>
      </w:r>
      <w:r w:rsidR="00C419EE"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419EE"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="00C419EE"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тундра, вечная мерзлота, мох, арктические растения (камнеломка, лютик, пушица, багульник) и др.</w:t>
      </w:r>
    </w:p>
    <w:p w:rsid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9EE" w:rsidRP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память, внимание, словарный запас, любознательность и стремление изучать природу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емли.</w:t>
      </w:r>
    </w:p>
    <w:p w:rsid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представления об </w:t>
      </w:r>
      <w:r w:rsidRPr="00C57F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 мире</w:t>
      </w:r>
      <w:r w:rsidRPr="00C57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способности детей анализировать и делать выв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оды, устанавливать взаимосвязь в природе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534" w:rsidRPr="00C419EE" w:rsidRDefault="00ED7534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дивергентное мышление.</w:t>
      </w:r>
    </w:p>
    <w:p w:rsidR="00C419EE" w:rsidRP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9EE" w:rsidRP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</w:t>
      </w: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чуткость, отзывчивость, умение видеть прекрасное в обычном.</w:t>
      </w:r>
    </w:p>
    <w:p w:rsidR="00C419EE" w:rsidRDefault="00C419EE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19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C57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57F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доска,</w:t>
      </w:r>
      <w:r w:rsidRPr="00C419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F4F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2 ёмкости с землёй на каждую пару детей: в одних</w:t>
      </w:r>
      <w:r w:rsidR="006020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ёмкостях под слоем земли лёд, в другом – без льда</w:t>
      </w:r>
      <w:r w:rsidRPr="008F4F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ёмкости с одинаковым количеством воды на каждую пару детей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C7710" w:rsidRDefault="009C7710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C7710" w:rsidRDefault="009C7710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НОД:</w:t>
      </w:r>
    </w:p>
    <w:p w:rsidR="00ED7534" w:rsidRPr="00ED7534" w:rsidRDefault="00ED7534" w:rsidP="00C419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ED75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Мотивационная (вводная)</w:t>
      </w:r>
    </w:p>
    <w:p w:rsidR="009C7710" w:rsidRDefault="00C57F6C" w:rsidP="009C77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57F6C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давайте вспомним, что мы хотим сделать на территории нашего детского сада.</w:t>
      </w:r>
    </w:p>
    <w:p w:rsidR="009C7710" w:rsidRDefault="009C7710" w:rsidP="009C77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C57F6C" w:rsidRDefault="00C57F6C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4"/>
          <w:bCs/>
          <w:color w:val="000000"/>
          <w:sz w:val="28"/>
          <w:szCs w:val="28"/>
        </w:rPr>
        <w:t>Правильно. Мы хотим создать свой экологический парк. Кто скажет, что такое парк?</w:t>
      </w:r>
    </w:p>
    <w:p w:rsidR="00C57F6C" w:rsidRDefault="00C57F6C" w:rsidP="00C57F6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C57F6C" w:rsidRDefault="00C57F6C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4"/>
          <w:bCs/>
          <w:color w:val="000000"/>
          <w:sz w:val="28"/>
          <w:szCs w:val="28"/>
        </w:rPr>
        <w:t xml:space="preserve">Вы все правы. Парк – это зона отдыха, где растут различные деревья, кустарники, цветы. В парке можно погулять, отдохнуть, понаблюдать за птицами и насекомыми. Во многих парках есть аттракционы, на которых любят кататься дети. В нашем </w:t>
      </w:r>
      <w:proofErr w:type="spellStart"/>
      <w:r>
        <w:rPr>
          <w:rStyle w:val="c4"/>
          <w:bCs/>
          <w:color w:val="000000"/>
          <w:sz w:val="28"/>
          <w:szCs w:val="28"/>
        </w:rPr>
        <w:t>экопарке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тоже будут посажены различные растения. Но, для того, чтобы правильно выбрать растения для </w:t>
      </w:r>
      <w:proofErr w:type="spellStart"/>
      <w:r>
        <w:rPr>
          <w:rStyle w:val="c4"/>
          <w:bCs/>
          <w:color w:val="000000"/>
          <w:sz w:val="28"/>
          <w:szCs w:val="28"/>
        </w:rPr>
        <w:t>экопарка</w:t>
      </w:r>
      <w:proofErr w:type="spellEnd"/>
      <w:r>
        <w:rPr>
          <w:rStyle w:val="c4"/>
          <w:bCs/>
          <w:color w:val="000000"/>
          <w:sz w:val="28"/>
          <w:szCs w:val="28"/>
        </w:rPr>
        <w:t>, нужно</w:t>
      </w:r>
      <w:r w:rsidR="00343CC4">
        <w:rPr>
          <w:rStyle w:val="c4"/>
          <w:bCs/>
          <w:color w:val="000000"/>
          <w:sz w:val="28"/>
          <w:szCs w:val="28"/>
        </w:rPr>
        <w:t xml:space="preserve"> точно знать в какой климатической зоне мы с вами живём, и все ли растения подойдут для посадки.</w:t>
      </w:r>
      <w:r w:rsidR="00734AFA">
        <w:rPr>
          <w:rStyle w:val="c4"/>
          <w:bCs/>
          <w:color w:val="000000"/>
          <w:sz w:val="28"/>
          <w:szCs w:val="28"/>
        </w:rPr>
        <w:t xml:space="preserve"> </w:t>
      </w:r>
    </w:p>
    <w:p w:rsidR="00ED7534" w:rsidRPr="00ED7534" w:rsidRDefault="00ED7534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ED7534">
        <w:rPr>
          <w:b/>
          <w:color w:val="000000"/>
          <w:sz w:val="28"/>
          <w:szCs w:val="28"/>
          <w:shd w:val="clear" w:color="auto" w:fill="FFFFFF"/>
        </w:rPr>
        <w:t>Содержательная (основная)</w:t>
      </w:r>
    </w:p>
    <w:p w:rsidR="00C80F95" w:rsidRDefault="00C80F95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i/>
          <w:color w:val="000000"/>
          <w:sz w:val="28"/>
          <w:szCs w:val="28"/>
        </w:rPr>
      </w:pPr>
      <w:r>
        <w:rPr>
          <w:rStyle w:val="c4"/>
          <w:bCs/>
          <w:i/>
          <w:color w:val="000000"/>
          <w:sz w:val="28"/>
          <w:szCs w:val="28"/>
        </w:rPr>
        <w:t>(1 слайд)</w:t>
      </w:r>
    </w:p>
    <w:p w:rsidR="00C80F95" w:rsidRDefault="00C80F95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4"/>
          <w:bCs/>
          <w:color w:val="000000"/>
          <w:sz w:val="28"/>
          <w:szCs w:val="28"/>
        </w:rPr>
        <w:t xml:space="preserve">Ребята, посмотрите, что вы видите? Какие особенности есть у тундры? Чем она отличается от леса? </w:t>
      </w:r>
    </w:p>
    <w:p w:rsidR="00C80F95" w:rsidRDefault="00C80F95" w:rsidP="00C80F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C80F95" w:rsidRPr="00C80F95" w:rsidRDefault="00C80F95" w:rsidP="00C57F6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9C7710" w:rsidRDefault="009C7710" w:rsidP="00C80F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5"/>
          <w:color w:val="000000"/>
          <w:sz w:val="28"/>
          <w:szCs w:val="28"/>
        </w:rPr>
        <w:t> </w:t>
      </w:r>
      <w:r w:rsidR="00C80F95">
        <w:rPr>
          <w:rStyle w:val="c5"/>
          <w:color w:val="000000"/>
          <w:sz w:val="28"/>
          <w:szCs w:val="28"/>
        </w:rPr>
        <w:t>Да, в тундре нет высоких деревьев, а ещё в тундре очень много воды и это не только реки, озёра и болота. Сверху тундра кажется одним огромным водоёмом с небольшими островками суши</w:t>
      </w:r>
      <w:r w:rsidR="00C80F95">
        <w:rPr>
          <w:rStyle w:val="c0"/>
          <w:color w:val="000000"/>
          <w:sz w:val="28"/>
          <w:szCs w:val="28"/>
        </w:rPr>
        <w:t>. Как вы думаете, почему в тундре так много воды?</w:t>
      </w:r>
    </w:p>
    <w:p w:rsidR="00C80F95" w:rsidRDefault="00C80F95" w:rsidP="00C80F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975453" w:rsidRDefault="00C80F95" w:rsidP="00C80F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5A68AE" w:rsidRDefault="005A68AE" w:rsidP="00C80F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Чтобы понять, почему в тундре так много воды, я предлагаю вам провести небольшое исследование.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На каждую пару детей даётся </w:t>
      </w:r>
      <w:r w:rsidRPr="006020F7">
        <w:rPr>
          <w:i/>
          <w:color w:val="000000"/>
          <w:sz w:val="28"/>
          <w:szCs w:val="28"/>
          <w:shd w:val="clear" w:color="auto" w:fill="FFFFFF"/>
        </w:rPr>
        <w:t>по две ёмкости с землёй - в одних ёмкостях под слоем земли лёд, в друго</w:t>
      </w:r>
      <w:r>
        <w:rPr>
          <w:i/>
          <w:color w:val="000000"/>
          <w:sz w:val="28"/>
          <w:szCs w:val="28"/>
          <w:shd w:val="clear" w:color="auto" w:fill="FFFFFF"/>
        </w:rPr>
        <w:t xml:space="preserve">й – без льда, ёмкость с </w:t>
      </w:r>
      <w:r w:rsidRPr="006020F7">
        <w:rPr>
          <w:i/>
          <w:color w:val="000000"/>
          <w:sz w:val="28"/>
          <w:szCs w:val="28"/>
          <w:shd w:val="clear" w:color="auto" w:fill="FFFFFF"/>
        </w:rPr>
        <w:t xml:space="preserve">водой на каждую пару детей, фартуки на каждого ребенка. 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Рассмотрите ваши ёмкости с землёй, расскажите, чем они похожи и чем отличаются.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Хорошо. У каждого из вас есть ёмкость с одинаковы</w:t>
      </w:r>
      <w:r w:rsidR="00ED7534">
        <w:rPr>
          <w:color w:val="000000"/>
          <w:sz w:val="28"/>
          <w:szCs w:val="28"/>
          <w:shd w:val="clear" w:color="auto" w:fill="FFFFFF"/>
        </w:rPr>
        <w:t>м количеством воды, аккуратно вы</w:t>
      </w:r>
      <w:r>
        <w:rPr>
          <w:color w:val="000000"/>
          <w:sz w:val="28"/>
          <w:szCs w:val="28"/>
          <w:shd w:val="clear" w:color="auto" w:fill="FFFFFF"/>
        </w:rPr>
        <w:t>лейте всю воду в землю. Расскажите, что произошло с водой?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вы думаете, почему в одних ёмкостях вода просочилась до самого дна, а в других нет, осталась на поверхности?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6020F7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слайд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2). </w:t>
      </w:r>
    </w:p>
    <w:p w:rsidR="006020F7" w:rsidRPr="00DF67B1" w:rsidRDefault="006020F7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Крайний Север где мы с вами живём - </w:t>
      </w:r>
      <w:r w:rsidRPr="00A2419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это царство льдов и снегов. Здесь </w:t>
      </w:r>
      <w:r w:rsidRPr="00A24198">
        <w:rPr>
          <w:color w:val="111111"/>
          <w:sz w:val="28"/>
          <w:szCs w:val="28"/>
        </w:rPr>
        <w:t>долгие суровые снежные зимы, а лето короткое и холодное. Зимой в </w:t>
      </w:r>
      <w:r w:rsidRPr="00A24198">
        <w:rPr>
          <w:b/>
          <w:bCs/>
          <w:color w:val="111111"/>
          <w:sz w:val="28"/>
          <w:szCs w:val="28"/>
          <w:bdr w:val="none" w:sz="0" w:space="0" w:color="auto" w:frame="1"/>
        </w:rPr>
        <w:t>тундре</w:t>
      </w:r>
      <w:r w:rsidRPr="00A24198">
        <w:rPr>
          <w:color w:val="111111"/>
          <w:sz w:val="28"/>
          <w:szCs w:val="28"/>
        </w:rPr>
        <w:t> совсем не бывает солнца, наступает полярная ночь. Дуют сильные вет</w:t>
      </w:r>
      <w:r>
        <w:rPr>
          <w:color w:val="111111"/>
          <w:sz w:val="28"/>
          <w:szCs w:val="28"/>
        </w:rPr>
        <w:t xml:space="preserve">ры, бушуют вьюги. Снег </w:t>
      </w:r>
      <w:r w:rsidRPr="00A24198">
        <w:rPr>
          <w:color w:val="111111"/>
          <w:sz w:val="28"/>
          <w:szCs w:val="28"/>
        </w:rPr>
        <w:t>глубокий</w:t>
      </w:r>
      <w:r>
        <w:rPr>
          <w:color w:val="111111"/>
          <w:sz w:val="28"/>
          <w:szCs w:val="28"/>
        </w:rPr>
        <w:t xml:space="preserve">, он сухой и сыпучий, </w:t>
      </w:r>
      <w:r w:rsidRPr="00A24198">
        <w:rPr>
          <w:color w:val="111111"/>
          <w:sz w:val="28"/>
          <w:szCs w:val="28"/>
        </w:rPr>
        <w:t>постепенно становится очень плотным</w:t>
      </w:r>
      <w:r>
        <w:rPr>
          <w:color w:val="111111"/>
          <w:sz w:val="28"/>
          <w:szCs w:val="28"/>
        </w:rPr>
        <w:t>. И даже летом, лёд, который находится под землёй, не тает</w:t>
      </w:r>
      <w:r w:rsidRPr="00DF67B1">
        <w:rPr>
          <w:color w:val="111111"/>
          <w:sz w:val="28"/>
          <w:szCs w:val="28"/>
        </w:rPr>
        <w:t xml:space="preserve">. </w:t>
      </w:r>
      <w:r w:rsidR="00DF67B1" w:rsidRPr="00DF67B1">
        <w:rPr>
          <w:color w:val="000000"/>
          <w:sz w:val="28"/>
          <w:szCs w:val="28"/>
        </w:rPr>
        <w:t>В тундре среди многих неблагоприятных для жизни растений факторов, один из наиболее важных — недостаток тепла. Наиболее тёплые лишь приземный слой воздуха и самый верхний слой почвы. Поэтому тундровые растения низкорослы, очень многие образуют ползучие и стелющиеся формы</w:t>
      </w:r>
      <w:r w:rsidR="00DF67B1">
        <w:rPr>
          <w:color w:val="000000"/>
          <w:sz w:val="28"/>
          <w:szCs w:val="28"/>
        </w:rPr>
        <w:t>.</w:t>
      </w:r>
    </w:p>
    <w:p w:rsidR="005A68AE" w:rsidRDefault="005A68AE" w:rsidP="006020F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5A68AE">
        <w:rPr>
          <w:rStyle w:val="c0"/>
          <w:color w:val="000000"/>
          <w:sz w:val="28"/>
          <w:szCs w:val="28"/>
        </w:rPr>
        <w:t xml:space="preserve">Давайте </w:t>
      </w:r>
      <w:r>
        <w:rPr>
          <w:rStyle w:val="c0"/>
          <w:color w:val="000000"/>
          <w:sz w:val="28"/>
          <w:szCs w:val="28"/>
        </w:rPr>
        <w:t>с вами вспомним, что необходимо для роста растений?</w:t>
      </w:r>
    </w:p>
    <w:p w:rsidR="005A68AE" w:rsidRDefault="005A68AE" w:rsidP="005A68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5A68AE" w:rsidRDefault="005A68AE" w:rsidP="005A68A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975453" w:rsidRPr="003C0190" w:rsidRDefault="005A68AE" w:rsidP="003C01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Правильно: нуж</w:t>
      </w:r>
      <w:r w:rsidR="003C0190">
        <w:rPr>
          <w:rStyle w:val="c0"/>
          <w:color w:val="000000"/>
          <w:sz w:val="28"/>
          <w:szCs w:val="28"/>
        </w:rPr>
        <w:t>ны свет, тепло, вода, и земля. Как вы думаете, почему в наших северных условиях, мы не сможем посадить деревья и другие растения, которые растут в средней полосе России?</w:t>
      </w:r>
    </w:p>
    <w:p w:rsidR="003C0190" w:rsidRDefault="003C0190" w:rsidP="003C01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</w:t>
      </w:r>
      <w:r w:rsidR="00ED7534">
        <w:rPr>
          <w:rStyle w:val="c4"/>
          <w:b/>
          <w:bCs/>
          <w:color w:val="000000"/>
          <w:sz w:val="28"/>
          <w:szCs w:val="28"/>
        </w:rPr>
        <w:t>:</w:t>
      </w:r>
    </w:p>
    <w:p w:rsidR="00975453" w:rsidRDefault="003C0190" w:rsidP="003C0190">
      <w:pPr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C019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0190" w:rsidRPr="003C0190" w:rsidRDefault="003C0190" w:rsidP="003C0190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слайд</w:t>
      </w:r>
      <w:r w:rsidR="00ED7534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ы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3-4)</w:t>
      </w:r>
    </w:p>
    <w:p w:rsidR="003C0190" w:rsidRDefault="003C0190" w:rsidP="003C019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всей территории тундры</w:t>
      </w:r>
      <w:r w:rsidRPr="003C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распространена вечная мерзлота. Почва оттаивает летом на глубину не более 1,5-2 м. Близкое залегание холодного, скованного льдом грунта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даёт ра</w:t>
      </w:r>
      <w:r w:rsidRPr="003C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корням растений</w:t>
      </w:r>
      <w:r w:rsidRPr="003C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вглубь и заставляет их располагаться лишь в поверхностном слое почвы, а также способствует </w:t>
      </w:r>
      <w:r w:rsidRPr="003C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заболачиванию территории. Хотя в тундровых почвах много воды, она с трудом поглощается корнями растений в связи с низкой температурой почвенного слоя.</w:t>
      </w:r>
    </w:p>
    <w:p w:rsidR="00BF282A" w:rsidRPr="00BF282A" w:rsidRDefault="00BF282A" w:rsidP="003C0190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5)</w:t>
      </w:r>
    </w:p>
    <w:p w:rsidR="003C0190" w:rsidRDefault="003C0190" w:rsidP="00BF282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Корни других растений уходят глубоко под землю. Эти растения не могут расти в условиях сурового Севера</w:t>
      </w:r>
      <w:r w:rsidR="00BF282A">
        <w:rPr>
          <w:rStyle w:val="c0"/>
          <w:rFonts w:ascii="Times New Roman" w:hAnsi="Times New Roman" w:cs="Times New Roman"/>
          <w:color w:val="000000"/>
          <w:sz w:val="28"/>
          <w:szCs w:val="28"/>
        </w:rPr>
        <w:t>, так как вечная мерзлота (лёд) не даст корням прорасти глубоко в землю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282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эти растения не смогут удержаться на земле и будут падать,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мы не сможем их посадить в своём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экопарке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028" w:rsidRDefault="00AD4028" w:rsidP="003C019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Нам необходимо определить, какие растения мы сможем посадить в нашем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экопарке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и почему именно эти растения. Кто сможет назвать растения, которые растут в тундре, и какие из них мы сможем высадить в нашем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экопарке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ED7534" w:rsidRDefault="00ED7534" w:rsidP="00ED753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детей:</w:t>
      </w:r>
    </w:p>
    <w:p w:rsidR="00AD4028" w:rsidRPr="00AD4028" w:rsidRDefault="00AD4028" w:rsidP="00AD402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AD4028">
        <w:rPr>
          <w:b/>
          <w:color w:val="000000"/>
          <w:sz w:val="28"/>
          <w:szCs w:val="28"/>
          <w:shd w:val="clear" w:color="auto" w:fill="FFFFFF"/>
        </w:rPr>
        <w:t>Заключительная (итоговая)</w:t>
      </w:r>
    </w:p>
    <w:p w:rsidR="00BF282A" w:rsidRPr="00BF282A" w:rsidRDefault="00AD4028" w:rsidP="00AD4028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ED7534" w:rsidRPr="003C019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ED753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282A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что нового вы сегодня узнали на занятии? Что вам больше всего понравилось? Запомнилось? О чём бы вам хотелось рассказать дома своим родителям?</w:t>
      </w:r>
    </w:p>
    <w:p w:rsidR="00BF282A" w:rsidRDefault="00BF282A" w:rsidP="00BF282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Ответы детей:</w:t>
      </w:r>
    </w:p>
    <w:p w:rsidR="00BF282A" w:rsidRPr="00BF282A" w:rsidRDefault="00BF282A" w:rsidP="00BF282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</w:t>
      </w:r>
      <w:r w:rsidRPr="003C0190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b/>
          <w:color w:val="000000"/>
          <w:sz w:val="28"/>
          <w:szCs w:val="28"/>
        </w:rPr>
        <w:t>:</w:t>
      </w:r>
    </w:p>
    <w:p w:rsidR="00ED7534" w:rsidRPr="00BF282A" w:rsidRDefault="00BF282A" w:rsidP="00BF282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Мы с вами смогли определить, какие растения мы сможем посадить в нашем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экопарке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Теперь необходимо составить каталог с изображением и опи</w:t>
      </w:r>
      <w:r w:rsidR="00424F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санием этих растений, который мы сделаем все вместе.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 весной, мы</w:t>
      </w:r>
      <w:r w:rsidR="00424F0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начнём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создавать на территории детского сада свой экологический парк. </w:t>
      </w:r>
    </w:p>
    <w:p w:rsidR="00ED7534" w:rsidRPr="003C0190" w:rsidRDefault="00ED7534" w:rsidP="003C019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C0190" w:rsidRPr="003C0190" w:rsidRDefault="003C0190" w:rsidP="00DF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C0190" w:rsidRPr="003C0190" w:rsidSect="00C419E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02"/>
    <w:rsid w:val="00035902"/>
    <w:rsid w:val="00343CC4"/>
    <w:rsid w:val="003C0190"/>
    <w:rsid w:val="00424F04"/>
    <w:rsid w:val="005A68AE"/>
    <w:rsid w:val="006020F7"/>
    <w:rsid w:val="00734AFA"/>
    <w:rsid w:val="008E70F6"/>
    <w:rsid w:val="00975453"/>
    <w:rsid w:val="009C7710"/>
    <w:rsid w:val="00A24198"/>
    <w:rsid w:val="00AD4028"/>
    <w:rsid w:val="00BF282A"/>
    <w:rsid w:val="00C419EE"/>
    <w:rsid w:val="00C57F6C"/>
    <w:rsid w:val="00C80F95"/>
    <w:rsid w:val="00DF67B1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98D7-3D5C-499A-B79E-7C6133E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C7710"/>
  </w:style>
  <w:style w:type="character" w:customStyle="1" w:styleId="c4">
    <w:name w:val="c4"/>
    <w:basedOn w:val="a0"/>
    <w:rsid w:val="009C7710"/>
  </w:style>
  <w:style w:type="paragraph" w:customStyle="1" w:styleId="c1">
    <w:name w:val="c1"/>
    <w:basedOn w:val="a"/>
    <w:rsid w:val="009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7710"/>
  </w:style>
  <w:style w:type="paragraph" w:customStyle="1" w:styleId="c2">
    <w:name w:val="c2"/>
    <w:basedOn w:val="a"/>
    <w:rsid w:val="009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7710"/>
  </w:style>
  <w:style w:type="character" w:customStyle="1" w:styleId="c3">
    <w:name w:val="c3"/>
    <w:basedOn w:val="a0"/>
    <w:rsid w:val="009C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2019-10-11T12:31:00Z</dcterms:created>
  <dcterms:modified xsi:type="dcterms:W3CDTF">2019-12-17T12:41:00Z</dcterms:modified>
</cp:coreProperties>
</file>