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BA0" w:rsidRDefault="00694BA0" w:rsidP="0087347C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694BA0" w:rsidRDefault="00892C22" w:rsidP="00892C22">
      <w:pPr>
        <w:spacing w:after="0" w:line="240" w:lineRule="auto"/>
        <w:ind w:left="284" w:right="-851" w:firstLine="567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sz w:val="32"/>
          <w:szCs w:val="24"/>
          <w:lang w:eastAsia="ru-RU"/>
        </w:rPr>
        <w:t>Сведения об объект</w:t>
      </w:r>
      <w:bookmarkStart w:id="0" w:name="_GoBack"/>
      <w:bookmarkEnd w:id="0"/>
      <w:r>
        <w:rPr>
          <w:rFonts w:ascii="Times New Roman" w:eastAsia="Times New Roman" w:hAnsi="Times New Roman"/>
          <w:b/>
          <w:sz w:val="32"/>
          <w:szCs w:val="24"/>
          <w:lang w:eastAsia="ru-RU"/>
        </w:rPr>
        <w:t>ах спорта</w:t>
      </w:r>
    </w:p>
    <w:p w:rsidR="00892C22" w:rsidRPr="00694BA0" w:rsidRDefault="00892C22" w:rsidP="00694BA0">
      <w:pPr>
        <w:spacing w:after="0" w:line="240" w:lineRule="auto"/>
        <w:ind w:left="284" w:right="-851" w:firstLine="567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694BA0" w:rsidRDefault="00C350FC" w:rsidP="00694BA0">
      <w:pPr>
        <w:spacing w:after="0" w:line="240" w:lineRule="auto"/>
        <w:ind w:left="284" w:right="-85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94BA0">
        <w:rPr>
          <w:rFonts w:ascii="Times New Roman" w:eastAsia="Times New Roman" w:hAnsi="Times New Roman"/>
          <w:sz w:val="24"/>
          <w:szCs w:val="24"/>
          <w:lang w:eastAsia="ru-RU"/>
        </w:rPr>
        <w:t>В детском </w:t>
      </w:r>
      <w:r w:rsidR="00694BA0" w:rsidRPr="00DC5CF6">
        <w:rPr>
          <w:rFonts w:ascii="Times New Roman" w:eastAsia="Times New Roman" w:hAnsi="Times New Roman"/>
          <w:sz w:val="24"/>
          <w:szCs w:val="24"/>
          <w:lang w:eastAsia="ru-RU"/>
        </w:rPr>
        <w:t xml:space="preserve">саду созданы условия для </w:t>
      </w:r>
      <w:r w:rsidR="00694BA0" w:rsidRPr="00117058">
        <w:rPr>
          <w:rFonts w:ascii="Times New Roman" w:eastAsia="Times New Roman" w:hAnsi="Times New Roman"/>
          <w:iCs/>
          <w:sz w:val="24"/>
          <w:szCs w:val="24"/>
          <w:lang w:eastAsia="ru-RU"/>
        </w:rPr>
        <w:t>физкультурно-оздоровительной работы</w:t>
      </w:r>
      <w:r w:rsidR="00694BA0" w:rsidRPr="00117058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94BA0" w:rsidRPr="00DC5C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94BA0" w:rsidRDefault="00694BA0" w:rsidP="00694BA0">
      <w:pPr>
        <w:spacing w:after="0" w:line="240" w:lineRule="auto"/>
        <w:ind w:left="284" w:right="-85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DC5CF6">
        <w:rPr>
          <w:rFonts w:ascii="Times New Roman" w:eastAsia="Times New Roman" w:hAnsi="Times New Roman"/>
          <w:sz w:val="24"/>
          <w:szCs w:val="24"/>
          <w:lang w:eastAsia="ru-RU"/>
        </w:rPr>
        <w:t>ункционирует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два спортивных зала, плавательный бассейн, сухой бассейн.</w:t>
      </w:r>
      <w:r w:rsidRPr="00DC5CF6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</w:p>
    <w:p w:rsidR="00694BA0" w:rsidRDefault="00694BA0" w:rsidP="00694BA0">
      <w:pPr>
        <w:spacing w:after="0" w:line="240" w:lineRule="auto"/>
        <w:ind w:left="284" w:right="-85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CF6">
        <w:rPr>
          <w:rFonts w:ascii="Times New Roman" w:eastAsia="Times New Roman" w:hAnsi="Times New Roman"/>
          <w:sz w:val="24"/>
          <w:szCs w:val="24"/>
          <w:lang w:eastAsia="ru-RU"/>
        </w:rPr>
        <w:t>развитие двига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тельных навыков осуществляется </w:t>
      </w:r>
      <w:r w:rsidRPr="00DC5CF6">
        <w:rPr>
          <w:rFonts w:ascii="Times New Roman" w:eastAsia="Times New Roman" w:hAnsi="Times New Roman"/>
          <w:sz w:val="24"/>
          <w:szCs w:val="24"/>
          <w:lang w:eastAsia="ru-RU"/>
        </w:rPr>
        <w:t>в оборудованных спортивн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DC5CF6">
        <w:rPr>
          <w:rFonts w:ascii="Times New Roman" w:eastAsia="Times New Roman" w:hAnsi="Times New Roman"/>
          <w:sz w:val="24"/>
          <w:szCs w:val="24"/>
          <w:lang w:eastAsia="ru-RU"/>
        </w:rPr>
        <w:t xml:space="preserve"> залах, </w:t>
      </w:r>
    </w:p>
    <w:p w:rsidR="00694BA0" w:rsidRDefault="00694BA0" w:rsidP="00694BA0">
      <w:pPr>
        <w:spacing w:after="0" w:line="240" w:lineRule="auto"/>
        <w:ind w:left="284" w:right="-85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CF6">
        <w:rPr>
          <w:rFonts w:ascii="Times New Roman" w:eastAsia="Times New Roman" w:hAnsi="Times New Roman"/>
          <w:sz w:val="24"/>
          <w:szCs w:val="24"/>
          <w:lang w:eastAsia="ru-RU"/>
        </w:rPr>
        <w:t>на спортивн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DC5CF6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ах.</w:t>
      </w:r>
      <w:r w:rsidRPr="00DC5C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94BA0" w:rsidRPr="00DC5CF6" w:rsidRDefault="00694BA0" w:rsidP="00694BA0">
      <w:pPr>
        <w:spacing w:after="0" w:line="240" w:lineRule="auto"/>
        <w:ind w:left="284" w:right="-85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CF6">
        <w:rPr>
          <w:rFonts w:ascii="Times New Roman" w:eastAsia="Times New Roman" w:hAnsi="Times New Roman"/>
          <w:sz w:val="24"/>
          <w:szCs w:val="24"/>
          <w:lang w:eastAsia="ru-RU"/>
        </w:rPr>
        <w:t>Все помещени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оснащены необходимым набором </w:t>
      </w:r>
      <w:r w:rsidRPr="00DC5CF6">
        <w:rPr>
          <w:rFonts w:ascii="Times New Roman" w:eastAsia="Times New Roman" w:hAnsi="Times New Roman"/>
          <w:sz w:val="24"/>
          <w:szCs w:val="24"/>
          <w:lang w:eastAsia="ru-RU"/>
        </w:rPr>
        <w:t>спортивного оборудования и инвентаря.</w:t>
      </w:r>
    </w:p>
    <w:p w:rsidR="00694BA0" w:rsidRDefault="00694BA0" w:rsidP="0087347C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7347C" w:rsidRPr="0087347C" w:rsidRDefault="00187CB7" w:rsidP="00694BA0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</w:t>
      </w:r>
      <w:r w:rsidR="0087347C" w:rsidRPr="0087347C">
        <w:rPr>
          <w:rFonts w:ascii="Times New Roman" w:hAnsi="Times New Roman"/>
          <w:b/>
          <w:sz w:val="32"/>
          <w:szCs w:val="32"/>
        </w:rPr>
        <w:t>абор оборудования для физкультурного зала</w:t>
      </w:r>
    </w:p>
    <w:p w:rsidR="0087347C" w:rsidRPr="0087347C" w:rsidRDefault="0087347C" w:rsidP="008734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8"/>
        <w:gridCol w:w="2809"/>
        <w:gridCol w:w="3223"/>
        <w:gridCol w:w="2320"/>
      </w:tblGrid>
      <w:tr w:rsidR="0087347C" w:rsidRPr="0087347C" w:rsidTr="00577353">
        <w:trPr>
          <w:trHeight w:val="509"/>
        </w:trPr>
        <w:tc>
          <w:tcPr>
            <w:tcW w:w="2278" w:type="dxa"/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b/>
                <w:sz w:val="24"/>
                <w:szCs w:val="24"/>
              </w:rPr>
              <w:t>1. Для ходьбы, бега, равновесия:</w:t>
            </w:r>
          </w:p>
        </w:tc>
        <w:tc>
          <w:tcPr>
            <w:tcW w:w="2809" w:type="dxa"/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47C" w:rsidRPr="0087347C" w:rsidTr="00577353">
        <w:trPr>
          <w:trHeight w:val="678"/>
        </w:trPr>
        <w:tc>
          <w:tcPr>
            <w:tcW w:w="2278" w:type="dxa"/>
            <w:tcBorders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87347C" w:rsidRPr="0087347C" w:rsidRDefault="00892C22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1.1Доска </w:t>
            </w:r>
            <w:r w:rsidR="0087347C" w:rsidRPr="0087347C">
              <w:rPr>
                <w:rFonts w:ascii="Times New Roman" w:hAnsi="Times New Roman"/>
                <w:sz w:val="24"/>
                <w:szCs w:val="24"/>
              </w:rPr>
              <w:t>ребристой поверхностью</w:t>
            </w: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Длина 150см,</w:t>
            </w:r>
          </w:p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Ширина 20 см,</w:t>
            </w:r>
          </w:p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Высота 3 см.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16шт.</w:t>
            </w:r>
          </w:p>
        </w:tc>
      </w:tr>
      <w:tr w:rsidR="0087347C" w:rsidRPr="0087347C" w:rsidTr="00577353">
        <w:trPr>
          <w:trHeight w:val="133"/>
        </w:trPr>
        <w:tc>
          <w:tcPr>
            <w:tcW w:w="2278" w:type="dxa"/>
            <w:tcBorders>
              <w:top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</w:tcBorders>
          </w:tcPr>
          <w:p w:rsidR="0087347C" w:rsidRPr="0087347C" w:rsidRDefault="0087347C" w:rsidP="0087347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1.2Доска гладкая с зацепами синяя</w:t>
            </w:r>
          </w:p>
        </w:tc>
        <w:tc>
          <w:tcPr>
            <w:tcW w:w="3223" w:type="dxa"/>
            <w:tcBorders>
              <w:top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Длина 250см,</w:t>
            </w:r>
          </w:p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Ширина 20 см,</w:t>
            </w:r>
          </w:p>
          <w:p w:rsidR="0087347C" w:rsidRPr="0087347C" w:rsidRDefault="0087347C" w:rsidP="0087347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Высота 3 см.</w:t>
            </w:r>
          </w:p>
        </w:tc>
        <w:tc>
          <w:tcPr>
            <w:tcW w:w="2320" w:type="dxa"/>
            <w:tcBorders>
              <w:top w:val="single" w:sz="4" w:space="0" w:color="auto"/>
            </w:tcBorders>
          </w:tcPr>
          <w:p w:rsidR="0087347C" w:rsidRPr="0087347C" w:rsidRDefault="0087347C" w:rsidP="0087347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47C" w:rsidRPr="0087347C" w:rsidRDefault="0087347C" w:rsidP="0087347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2шт.</w:t>
            </w:r>
          </w:p>
        </w:tc>
      </w:tr>
      <w:tr w:rsidR="0087347C" w:rsidRPr="0087347C" w:rsidTr="00577353">
        <w:trPr>
          <w:trHeight w:val="333"/>
        </w:trPr>
        <w:tc>
          <w:tcPr>
            <w:tcW w:w="2278" w:type="dxa"/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1.3 Колпачки массажные</w:t>
            </w:r>
          </w:p>
        </w:tc>
        <w:tc>
          <w:tcPr>
            <w:tcW w:w="3223" w:type="dxa"/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6шт.</w:t>
            </w:r>
          </w:p>
        </w:tc>
      </w:tr>
      <w:tr w:rsidR="0087347C" w:rsidRPr="0087347C" w:rsidTr="00577353">
        <w:trPr>
          <w:trHeight w:val="499"/>
        </w:trPr>
        <w:tc>
          <w:tcPr>
            <w:tcW w:w="2278" w:type="dxa"/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1.4 Коврик массажный (для профилактики плоскостопия)</w:t>
            </w:r>
          </w:p>
        </w:tc>
        <w:tc>
          <w:tcPr>
            <w:tcW w:w="3223" w:type="dxa"/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Длина 75 см,</w:t>
            </w:r>
          </w:p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Ширина 70 см,</w:t>
            </w:r>
          </w:p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87347C" w:rsidRPr="0087347C" w:rsidTr="00577353">
        <w:trPr>
          <w:trHeight w:val="499"/>
        </w:trPr>
        <w:tc>
          <w:tcPr>
            <w:tcW w:w="2278" w:type="dxa"/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1.5Скамейка гимнастическая</w:t>
            </w:r>
          </w:p>
        </w:tc>
        <w:tc>
          <w:tcPr>
            <w:tcW w:w="3223" w:type="dxa"/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Длина 200-300 см,</w:t>
            </w:r>
          </w:p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Ширина 24 см,</w:t>
            </w:r>
          </w:p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Высота 25,30,40 см.</w:t>
            </w:r>
          </w:p>
        </w:tc>
        <w:tc>
          <w:tcPr>
            <w:tcW w:w="2320" w:type="dxa"/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5шт.</w:t>
            </w:r>
          </w:p>
        </w:tc>
      </w:tr>
      <w:tr w:rsidR="0087347C" w:rsidRPr="0087347C" w:rsidTr="00577353">
        <w:trPr>
          <w:trHeight w:val="629"/>
        </w:trPr>
        <w:tc>
          <w:tcPr>
            <w:tcW w:w="2278" w:type="dxa"/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1.6Куб деревянный большой</w:t>
            </w:r>
          </w:p>
        </w:tc>
        <w:tc>
          <w:tcPr>
            <w:tcW w:w="3223" w:type="dxa"/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 xml:space="preserve">Ребро 23 см. </w:t>
            </w:r>
          </w:p>
        </w:tc>
        <w:tc>
          <w:tcPr>
            <w:tcW w:w="2320" w:type="dxa"/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3шт.</w:t>
            </w:r>
          </w:p>
        </w:tc>
      </w:tr>
      <w:tr w:rsidR="0087347C" w:rsidRPr="0087347C" w:rsidTr="00577353">
        <w:trPr>
          <w:trHeight w:val="167"/>
        </w:trPr>
        <w:tc>
          <w:tcPr>
            <w:tcW w:w="2278" w:type="dxa"/>
            <w:tcBorders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1.7Куб деревянный малый</w:t>
            </w: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Длина 15см,</w:t>
            </w:r>
          </w:p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3шт.</w:t>
            </w:r>
          </w:p>
        </w:tc>
      </w:tr>
      <w:tr w:rsidR="0087347C" w:rsidRPr="0087347C" w:rsidTr="00577353">
        <w:trPr>
          <w:trHeight w:val="135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1.8 Обруч большой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Диаметр 1100см.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100шт.</w:t>
            </w:r>
          </w:p>
        </w:tc>
      </w:tr>
      <w:tr w:rsidR="0087347C" w:rsidRPr="0087347C" w:rsidTr="00577353">
        <w:trPr>
          <w:trHeight w:val="165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1.9 Коврики массажные дерево «</w:t>
            </w:r>
            <w:proofErr w:type="spellStart"/>
            <w:r w:rsidRPr="0087347C">
              <w:rPr>
                <w:rFonts w:ascii="Times New Roman" w:hAnsi="Times New Roman"/>
                <w:sz w:val="24"/>
                <w:szCs w:val="24"/>
              </w:rPr>
              <w:t>Тимба</w:t>
            </w:r>
            <w:proofErr w:type="spellEnd"/>
            <w:r w:rsidRPr="008734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Длина 20см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20шт.</w:t>
            </w:r>
          </w:p>
        </w:tc>
      </w:tr>
      <w:tr w:rsidR="0087347C" w:rsidRPr="0087347C" w:rsidTr="00577353">
        <w:trPr>
          <w:trHeight w:val="96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1.10 Набор ладошка стопа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13шт.</w:t>
            </w:r>
          </w:p>
        </w:tc>
      </w:tr>
      <w:tr w:rsidR="0087347C" w:rsidRPr="0087347C" w:rsidTr="00577353">
        <w:trPr>
          <w:trHeight w:val="675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1.11 Бревно с ножками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Длина 300см,</w:t>
            </w:r>
          </w:p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Ширина верхней 9см,</w:t>
            </w:r>
          </w:p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Высота 120 см.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2шт.</w:t>
            </w:r>
          </w:p>
        </w:tc>
      </w:tr>
      <w:tr w:rsidR="0087347C" w:rsidRPr="0087347C" w:rsidTr="00577353">
        <w:trPr>
          <w:trHeight w:val="138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 xml:space="preserve">1.12 </w:t>
            </w:r>
            <w:proofErr w:type="spellStart"/>
            <w:r w:rsidRPr="0087347C">
              <w:rPr>
                <w:rFonts w:ascii="Times New Roman" w:hAnsi="Times New Roman"/>
                <w:sz w:val="24"/>
                <w:szCs w:val="24"/>
              </w:rPr>
              <w:t>массажер</w:t>
            </w:r>
            <w:proofErr w:type="spellEnd"/>
            <w:r w:rsidRPr="0087347C">
              <w:rPr>
                <w:rFonts w:ascii="Times New Roman" w:hAnsi="Times New Roman"/>
                <w:sz w:val="24"/>
                <w:szCs w:val="24"/>
              </w:rPr>
              <w:t xml:space="preserve"> для ступней дер.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10шт.</w:t>
            </w:r>
          </w:p>
        </w:tc>
      </w:tr>
      <w:tr w:rsidR="0087347C" w:rsidRPr="0087347C" w:rsidTr="00577353">
        <w:trPr>
          <w:trHeight w:val="254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b/>
                <w:sz w:val="24"/>
                <w:szCs w:val="24"/>
              </w:rPr>
              <w:t>2. Для прыжков: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47C" w:rsidRPr="0087347C" w:rsidTr="00577353">
        <w:trPr>
          <w:trHeight w:val="678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87347C" w:rsidRPr="0087347C" w:rsidTr="00577353">
        <w:trPr>
          <w:trHeight w:val="133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2.2 Батут детский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Диаметр 100-120см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87347C" w:rsidRPr="0087347C" w:rsidTr="00577353">
        <w:trPr>
          <w:trHeight w:val="133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2.3 Мяч-</w:t>
            </w:r>
            <w:proofErr w:type="spellStart"/>
            <w:r w:rsidRPr="0087347C">
              <w:rPr>
                <w:rFonts w:ascii="Times New Roman" w:hAnsi="Times New Roman"/>
                <w:sz w:val="24"/>
                <w:szCs w:val="24"/>
              </w:rPr>
              <w:t>фитбол</w:t>
            </w:r>
            <w:proofErr w:type="spellEnd"/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Большой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43шт.</w:t>
            </w:r>
          </w:p>
        </w:tc>
      </w:tr>
      <w:tr w:rsidR="0087347C" w:rsidRPr="0087347C" w:rsidTr="00577353">
        <w:trPr>
          <w:trHeight w:val="229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2.4 Мат гимнастический складной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Длина 200см,</w:t>
            </w:r>
          </w:p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Ширина 60 см,</w:t>
            </w:r>
          </w:p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Высота 7 см.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2шт.</w:t>
            </w:r>
          </w:p>
        </w:tc>
      </w:tr>
      <w:tr w:rsidR="0087347C" w:rsidRPr="0087347C" w:rsidTr="00577353">
        <w:trPr>
          <w:trHeight w:val="195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 xml:space="preserve">2.5 Мат 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Длина 190см,</w:t>
            </w:r>
          </w:p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Ширина 138см,</w:t>
            </w:r>
          </w:p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Высота 10см.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87347C" w:rsidRPr="0087347C" w:rsidTr="00577353">
        <w:trPr>
          <w:trHeight w:val="178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2.6 Скакалка короткая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Длина 120-150см.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90шт.</w:t>
            </w:r>
          </w:p>
        </w:tc>
      </w:tr>
      <w:tr w:rsidR="0087347C" w:rsidRPr="0087347C" w:rsidTr="00577353">
        <w:trPr>
          <w:trHeight w:val="144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2.7 Конус с отверстиями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32шт.</w:t>
            </w:r>
          </w:p>
        </w:tc>
      </w:tr>
      <w:tr w:rsidR="0087347C" w:rsidRPr="0087347C" w:rsidTr="00577353">
        <w:trPr>
          <w:trHeight w:val="161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b/>
                <w:sz w:val="24"/>
                <w:szCs w:val="24"/>
              </w:rPr>
              <w:t>3. Для катания, бросания, ловли: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47C" w:rsidRPr="0087347C" w:rsidTr="00577353">
        <w:trPr>
          <w:trHeight w:val="135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 xml:space="preserve">3.1 </w:t>
            </w:r>
            <w:proofErr w:type="spellStart"/>
            <w:r w:rsidRPr="0087347C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  <w:r w:rsidRPr="00873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87347C" w:rsidRPr="0087347C" w:rsidTr="00577353">
        <w:trPr>
          <w:trHeight w:val="288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3.2Мешочек с грузом малый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Масса 400г.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15шт.</w:t>
            </w:r>
          </w:p>
        </w:tc>
      </w:tr>
      <w:tr w:rsidR="0087347C" w:rsidRPr="0087347C" w:rsidTr="00577353">
        <w:trPr>
          <w:trHeight w:val="212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3.3Мешочек с грузом большой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Масса 150-200г.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15шт.</w:t>
            </w:r>
          </w:p>
        </w:tc>
      </w:tr>
      <w:tr w:rsidR="0087347C" w:rsidRPr="0087347C" w:rsidTr="00577353">
        <w:trPr>
          <w:trHeight w:val="542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3.4 Мишень навесная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Длина 60см,</w:t>
            </w:r>
          </w:p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Ширина 60см, Высота 1,5см.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2шт.</w:t>
            </w:r>
          </w:p>
        </w:tc>
      </w:tr>
      <w:tr w:rsidR="0087347C" w:rsidRPr="0087347C" w:rsidTr="00577353">
        <w:trPr>
          <w:trHeight w:val="112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3.6 Кегли (набор)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17шт.</w:t>
            </w:r>
          </w:p>
        </w:tc>
      </w:tr>
      <w:tr w:rsidR="0087347C" w:rsidRPr="0087347C" w:rsidTr="00577353">
        <w:trPr>
          <w:trHeight w:val="254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3.7 Мяч набивные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Масса 0,5-1,0кг.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58шт.</w:t>
            </w:r>
          </w:p>
        </w:tc>
      </w:tr>
      <w:tr w:rsidR="0087347C" w:rsidRPr="0087347C" w:rsidTr="00577353">
        <w:trPr>
          <w:trHeight w:val="271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3.8 Мяч средний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Диаметр 10-12см.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37шт.</w:t>
            </w:r>
          </w:p>
        </w:tc>
      </w:tr>
      <w:tr w:rsidR="0087347C" w:rsidRPr="0087347C" w:rsidTr="00577353">
        <w:trPr>
          <w:trHeight w:val="135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3.9 Мяч массажный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Диаметр 10-12см.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20шт.</w:t>
            </w:r>
          </w:p>
        </w:tc>
      </w:tr>
      <w:tr w:rsidR="0087347C" w:rsidRPr="0087347C" w:rsidTr="00577353">
        <w:trPr>
          <w:trHeight w:val="81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 xml:space="preserve">3.10 </w:t>
            </w:r>
            <w:proofErr w:type="spellStart"/>
            <w:r w:rsidRPr="0087347C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  <w:r w:rsidRPr="0087347C">
              <w:rPr>
                <w:rFonts w:ascii="Times New Roman" w:hAnsi="Times New Roman"/>
                <w:sz w:val="24"/>
                <w:szCs w:val="24"/>
              </w:rPr>
              <w:t xml:space="preserve"> «Поймай шарик»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22шт.</w:t>
            </w:r>
          </w:p>
        </w:tc>
      </w:tr>
      <w:tr w:rsidR="0087347C" w:rsidRPr="0087347C" w:rsidTr="00577353">
        <w:trPr>
          <w:trHeight w:val="180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 xml:space="preserve">3.11 </w:t>
            </w:r>
            <w:proofErr w:type="spellStart"/>
            <w:r w:rsidRPr="0087347C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  <w:r w:rsidRPr="0087347C">
              <w:rPr>
                <w:rFonts w:ascii="Times New Roman" w:hAnsi="Times New Roman"/>
                <w:sz w:val="24"/>
                <w:szCs w:val="24"/>
              </w:rPr>
              <w:t xml:space="preserve"> «Слон»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10шт.</w:t>
            </w:r>
          </w:p>
        </w:tc>
      </w:tr>
      <w:tr w:rsidR="0087347C" w:rsidRPr="0087347C" w:rsidTr="00577353">
        <w:trPr>
          <w:trHeight w:val="246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b/>
                <w:sz w:val="24"/>
                <w:szCs w:val="24"/>
              </w:rPr>
              <w:t>4. Для ползания и лазанья: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47C" w:rsidRPr="0087347C" w:rsidTr="00577353">
        <w:trPr>
          <w:trHeight w:val="390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4.1 Дуга малая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Ширина 30-40см.</w:t>
            </w:r>
          </w:p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Высота 50см.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87347C" w:rsidRPr="0087347C" w:rsidTr="00577353">
        <w:trPr>
          <w:trHeight w:val="145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4.2 Дуга большая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Ширина 50см.</w:t>
            </w:r>
          </w:p>
          <w:p w:rsidR="0087347C" w:rsidRPr="0087347C" w:rsidRDefault="0087347C" w:rsidP="0087347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Высота 50см.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15шт.</w:t>
            </w:r>
          </w:p>
        </w:tc>
      </w:tr>
      <w:tr w:rsidR="0087347C" w:rsidRPr="0087347C" w:rsidTr="00577353">
        <w:trPr>
          <w:trHeight w:val="195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4.3Стенка гимнастическая деревянная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Высота 270см.</w:t>
            </w:r>
          </w:p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Ширина пролета 75,80,90см.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2шт.</w:t>
            </w:r>
          </w:p>
        </w:tc>
      </w:tr>
      <w:tr w:rsidR="0087347C" w:rsidRPr="0087347C" w:rsidTr="00577353">
        <w:trPr>
          <w:trHeight w:val="254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4.4 Лестница веревочная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Длина 270см.</w:t>
            </w:r>
          </w:p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Ширина 40 см.</w:t>
            </w:r>
          </w:p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Диаметр перекладины 3 см.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3шт.</w:t>
            </w:r>
          </w:p>
        </w:tc>
      </w:tr>
      <w:tr w:rsidR="0087347C" w:rsidRPr="0087347C" w:rsidTr="00577353">
        <w:trPr>
          <w:trHeight w:val="246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4.5Набор «</w:t>
            </w:r>
            <w:proofErr w:type="spellStart"/>
            <w:r w:rsidRPr="0087347C">
              <w:rPr>
                <w:rFonts w:ascii="Times New Roman" w:hAnsi="Times New Roman"/>
                <w:sz w:val="24"/>
                <w:szCs w:val="24"/>
              </w:rPr>
              <w:t>следочков</w:t>
            </w:r>
            <w:proofErr w:type="spellEnd"/>
            <w:r w:rsidRPr="0087347C">
              <w:rPr>
                <w:rFonts w:ascii="Times New Roman" w:hAnsi="Times New Roman"/>
                <w:sz w:val="24"/>
                <w:szCs w:val="24"/>
              </w:rPr>
              <w:t>» ладоней и ступней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Длина 100,250 см.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4шт.</w:t>
            </w:r>
          </w:p>
        </w:tc>
      </w:tr>
      <w:tr w:rsidR="0087347C" w:rsidRPr="0087347C" w:rsidTr="00577353">
        <w:trPr>
          <w:trHeight w:val="828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47C">
              <w:rPr>
                <w:rFonts w:ascii="Times New Roman" w:hAnsi="Times New Roman"/>
                <w:b/>
                <w:sz w:val="24"/>
                <w:szCs w:val="24"/>
              </w:rPr>
              <w:t>5.Для общеразвивающих упражнений: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47C" w:rsidRPr="0087347C" w:rsidTr="00577353">
        <w:trPr>
          <w:trHeight w:val="1230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5.1Тренажер простейшего типа: диски «Здоровья»,</w:t>
            </w:r>
          </w:p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43шт.</w:t>
            </w:r>
          </w:p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47C" w:rsidRPr="0087347C" w:rsidTr="00577353">
        <w:trPr>
          <w:trHeight w:val="270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eastAsia="Times New Roman" w:hAnsi="Times New Roman"/>
                <w:sz w:val="24"/>
                <w:szCs w:val="24"/>
              </w:rPr>
              <w:t>5.2Индивидуальные      коврики «фитнес мат»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25шт.</w:t>
            </w:r>
          </w:p>
        </w:tc>
      </w:tr>
      <w:tr w:rsidR="0087347C" w:rsidRPr="0087347C" w:rsidTr="00577353">
        <w:trPr>
          <w:trHeight w:val="367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5.3Ролик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13шт.</w:t>
            </w:r>
          </w:p>
        </w:tc>
      </w:tr>
      <w:tr w:rsidR="0087347C" w:rsidRPr="0087347C" w:rsidTr="00577353">
        <w:trPr>
          <w:trHeight w:val="292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5.4Кольца резиновые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21шт.</w:t>
            </w:r>
          </w:p>
        </w:tc>
      </w:tr>
      <w:tr w:rsidR="0087347C" w:rsidRPr="0087347C" w:rsidTr="00577353">
        <w:trPr>
          <w:trHeight w:val="232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5.5Гантели детские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0,25кг</w:t>
            </w:r>
          </w:p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0,5кг.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32шт.</w:t>
            </w:r>
          </w:p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28шт.</w:t>
            </w:r>
          </w:p>
        </w:tc>
      </w:tr>
      <w:tr w:rsidR="0087347C" w:rsidRPr="0087347C" w:rsidTr="00577353">
        <w:trPr>
          <w:trHeight w:val="195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5.6 Степы 2-х уровневые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30шт.</w:t>
            </w:r>
          </w:p>
        </w:tc>
      </w:tr>
      <w:tr w:rsidR="0087347C" w:rsidRPr="0087347C" w:rsidTr="00577353">
        <w:trPr>
          <w:trHeight w:val="178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5.7 Мяч малый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Диаметр 6-8 см.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65шт.</w:t>
            </w:r>
          </w:p>
        </w:tc>
      </w:tr>
      <w:tr w:rsidR="0087347C" w:rsidRPr="0087347C" w:rsidTr="00577353">
        <w:trPr>
          <w:trHeight w:val="195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5.8Обруч малый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Диаметр 56-60 см.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50 шт.</w:t>
            </w:r>
          </w:p>
        </w:tc>
      </w:tr>
      <w:tr w:rsidR="0087347C" w:rsidRPr="0087347C" w:rsidTr="00577353">
        <w:trPr>
          <w:trHeight w:val="6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5.9Палка гимнастическая короткая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Длина 75-80см.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18шт.</w:t>
            </w:r>
          </w:p>
        </w:tc>
      </w:tr>
      <w:tr w:rsidR="0087347C" w:rsidRPr="0087347C" w:rsidTr="00577353">
        <w:trPr>
          <w:trHeight w:val="15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 xml:space="preserve">5.10 Летающие тарелки 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16шт.</w:t>
            </w:r>
          </w:p>
        </w:tc>
      </w:tr>
      <w:tr w:rsidR="0087347C" w:rsidRPr="0087347C" w:rsidTr="00577353">
        <w:trPr>
          <w:trHeight w:val="39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 xml:space="preserve">5.11 Ролики гимнастические 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14шт.</w:t>
            </w:r>
          </w:p>
        </w:tc>
      </w:tr>
      <w:tr w:rsidR="0087347C" w:rsidRPr="0087347C" w:rsidTr="00577353">
        <w:trPr>
          <w:trHeight w:val="12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5.12 Мяч малый пластик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Диаметр 6-8 см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60шт.</w:t>
            </w:r>
          </w:p>
        </w:tc>
      </w:tr>
      <w:tr w:rsidR="0087347C" w:rsidRPr="0087347C" w:rsidTr="00577353">
        <w:trPr>
          <w:trHeight w:val="42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87347C">
              <w:rPr>
                <w:rFonts w:ascii="Times New Roman" w:hAnsi="Times New Roman"/>
                <w:sz w:val="24"/>
                <w:szCs w:val="24"/>
              </w:rPr>
              <w:t>.13 Обруч разборный цветной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Диаметр 80см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6шт.</w:t>
            </w:r>
          </w:p>
        </w:tc>
      </w:tr>
      <w:tr w:rsidR="0087347C" w:rsidRPr="0087347C" w:rsidTr="00577353">
        <w:trPr>
          <w:trHeight w:val="9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5.14 Мяч «Зяблики»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Диаметр 22см.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10шт.</w:t>
            </w:r>
          </w:p>
        </w:tc>
      </w:tr>
      <w:tr w:rsidR="0087347C" w:rsidRPr="0087347C" w:rsidTr="00577353">
        <w:trPr>
          <w:trHeight w:val="43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5.15 Эспандер плечевой с 3 резинками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20шт.</w:t>
            </w:r>
          </w:p>
        </w:tc>
      </w:tr>
      <w:tr w:rsidR="0087347C" w:rsidRPr="0087347C" w:rsidTr="00577353">
        <w:trPr>
          <w:trHeight w:val="12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5.16 Шнур короткий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Длина 50см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25шт.</w:t>
            </w:r>
          </w:p>
        </w:tc>
      </w:tr>
      <w:tr w:rsidR="0087347C" w:rsidRPr="0087347C" w:rsidTr="00577353">
        <w:trPr>
          <w:trHeight w:val="8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5.17 Шнур длинный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Длина 160см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4шт.</w:t>
            </w:r>
          </w:p>
        </w:tc>
      </w:tr>
      <w:tr w:rsidR="0087347C" w:rsidRPr="0087347C" w:rsidTr="00577353">
        <w:trPr>
          <w:trHeight w:val="40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5.18 Мяч массажный «ежик»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19шт.</w:t>
            </w:r>
          </w:p>
        </w:tc>
      </w:tr>
      <w:tr w:rsidR="0087347C" w:rsidRPr="0087347C" w:rsidTr="00577353">
        <w:trPr>
          <w:trHeight w:val="11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5.19 Кольцо плоское рез.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 xml:space="preserve">Диаметр 175мм. 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21шт.</w:t>
            </w:r>
          </w:p>
        </w:tc>
      </w:tr>
      <w:tr w:rsidR="0087347C" w:rsidRPr="0087347C" w:rsidTr="00577353">
        <w:trPr>
          <w:trHeight w:val="407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eastAsia="Times New Roman" w:hAnsi="Times New Roman"/>
                <w:b/>
                <w:sz w:val="24"/>
                <w:szCs w:val="24"/>
              </w:rPr>
              <w:t>6.Для спортивных игр: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47C" w:rsidRPr="0087347C" w:rsidTr="00577353">
        <w:trPr>
          <w:trHeight w:val="128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6.1 Мини-спорт «Гольф»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13шт.</w:t>
            </w:r>
          </w:p>
        </w:tc>
      </w:tr>
      <w:tr w:rsidR="0087347C" w:rsidRPr="0087347C" w:rsidTr="00577353">
        <w:trPr>
          <w:trHeight w:val="390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eastAsia="Times New Roman" w:hAnsi="Times New Roman"/>
                <w:sz w:val="24"/>
                <w:szCs w:val="24"/>
              </w:rPr>
              <w:t>6.2 Хоккейные клюшки, шайбы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26шт.</w:t>
            </w:r>
          </w:p>
        </w:tc>
      </w:tr>
      <w:tr w:rsidR="0087347C" w:rsidRPr="0087347C" w:rsidTr="00577353">
        <w:trPr>
          <w:trHeight w:val="145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47C">
              <w:rPr>
                <w:rFonts w:ascii="Times New Roman" w:eastAsia="Times New Roman" w:hAnsi="Times New Roman"/>
                <w:sz w:val="24"/>
                <w:szCs w:val="24"/>
              </w:rPr>
              <w:t xml:space="preserve">6.3 Гири 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Вес 5кг.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4шт.</w:t>
            </w:r>
          </w:p>
        </w:tc>
      </w:tr>
      <w:tr w:rsidR="0087347C" w:rsidRPr="0087347C" w:rsidTr="00577353">
        <w:trPr>
          <w:trHeight w:val="246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6.4 Ракетки и воланы для игры в бадминтон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16шт.</w:t>
            </w:r>
          </w:p>
        </w:tc>
      </w:tr>
      <w:tr w:rsidR="0087347C" w:rsidRPr="0087347C" w:rsidTr="00577353">
        <w:trPr>
          <w:trHeight w:val="254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6.5 Городки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13шт.</w:t>
            </w:r>
          </w:p>
        </w:tc>
      </w:tr>
      <w:tr w:rsidR="0087347C" w:rsidRPr="0087347C" w:rsidTr="00577353">
        <w:trPr>
          <w:trHeight w:val="288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6.6 Скакалка спортивная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Длина 3м.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4шт.</w:t>
            </w:r>
          </w:p>
        </w:tc>
      </w:tr>
      <w:tr w:rsidR="0087347C" w:rsidRPr="0087347C" w:rsidTr="00577353">
        <w:trPr>
          <w:trHeight w:val="288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6.7 Самокаты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18шт.</w:t>
            </w:r>
          </w:p>
        </w:tc>
      </w:tr>
      <w:tr w:rsidR="0087347C" w:rsidRPr="0087347C" w:rsidTr="00577353">
        <w:trPr>
          <w:trHeight w:val="212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6.8 Сетка волейбольная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5шт.</w:t>
            </w:r>
          </w:p>
        </w:tc>
      </w:tr>
      <w:tr w:rsidR="0087347C" w:rsidRPr="0087347C" w:rsidTr="00577353">
        <w:trPr>
          <w:trHeight w:val="288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6.9 Стойки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4шт.</w:t>
            </w:r>
          </w:p>
        </w:tc>
      </w:tr>
      <w:tr w:rsidR="0087347C" w:rsidRPr="0087347C" w:rsidTr="00577353">
        <w:trPr>
          <w:trHeight w:val="276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6.10Мячи баскетбольные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4шт.</w:t>
            </w:r>
          </w:p>
        </w:tc>
      </w:tr>
      <w:tr w:rsidR="0087347C" w:rsidRPr="0087347C" w:rsidTr="00577353">
        <w:trPr>
          <w:trHeight w:val="135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6.11 Мячи футбольные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20шт.</w:t>
            </w:r>
          </w:p>
        </w:tc>
      </w:tr>
      <w:tr w:rsidR="0087347C" w:rsidRPr="0087347C" w:rsidTr="00577353">
        <w:trPr>
          <w:trHeight w:val="126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6.12 Баскетбольный щит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2шт.</w:t>
            </w:r>
          </w:p>
        </w:tc>
      </w:tr>
      <w:tr w:rsidR="0087347C" w:rsidRPr="0087347C" w:rsidTr="00577353">
        <w:trPr>
          <w:trHeight w:val="135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6.13 Игра «Ходунки»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17шт.</w:t>
            </w:r>
          </w:p>
        </w:tc>
      </w:tr>
      <w:tr w:rsidR="0087347C" w:rsidRPr="0087347C" w:rsidTr="00577353">
        <w:trPr>
          <w:trHeight w:val="96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6.14 Игра «Проворные мотальщики» (на 4 игрока)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2шт.</w:t>
            </w:r>
          </w:p>
        </w:tc>
      </w:tr>
      <w:tr w:rsidR="0087347C" w:rsidRPr="0087347C" w:rsidTr="00577353">
        <w:trPr>
          <w:trHeight w:val="705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6.15 Игра «Проворные мотальщики» (на 2 игрока)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2шт.</w:t>
            </w:r>
          </w:p>
        </w:tc>
      </w:tr>
      <w:tr w:rsidR="0087347C" w:rsidRPr="0087347C" w:rsidTr="00577353">
        <w:trPr>
          <w:trHeight w:val="96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6.16 «</w:t>
            </w:r>
            <w:proofErr w:type="spellStart"/>
            <w:r w:rsidRPr="0087347C">
              <w:rPr>
                <w:rFonts w:ascii="Times New Roman" w:hAnsi="Times New Roman"/>
                <w:sz w:val="24"/>
                <w:szCs w:val="24"/>
              </w:rPr>
              <w:t>Дарц</w:t>
            </w:r>
            <w:proofErr w:type="spellEnd"/>
            <w:r w:rsidRPr="008734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13шт.</w:t>
            </w:r>
          </w:p>
        </w:tc>
      </w:tr>
      <w:tr w:rsidR="0087347C" w:rsidRPr="0087347C" w:rsidTr="00577353">
        <w:trPr>
          <w:trHeight w:val="165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6.17 Клюшки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50шт.</w:t>
            </w:r>
          </w:p>
        </w:tc>
      </w:tr>
      <w:tr w:rsidR="0087347C" w:rsidRPr="0087347C" w:rsidTr="00577353">
        <w:trPr>
          <w:trHeight w:val="420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6.18 Игра «</w:t>
            </w:r>
            <w:proofErr w:type="spellStart"/>
            <w:r w:rsidRPr="0087347C">
              <w:rPr>
                <w:rFonts w:ascii="Times New Roman" w:hAnsi="Times New Roman"/>
                <w:sz w:val="24"/>
                <w:szCs w:val="24"/>
              </w:rPr>
              <w:t>Поймайка</w:t>
            </w:r>
            <w:proofErr w:type="spellEnd"/>
            <w:r w:rsidRPr="0087347C">
              <w:rPr>
                <w:rFonts w:ascii="Times New Roman" w:hAnsi="Times New Roman"/>
                <w:sz w:val="24"/>
                <w:szCs w:val="24"/>
              </w:rPr>
              <w:t xml:space="preserve"> с кольцом»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14шт.</w:t>
            </w:r>
          </w:p>
        </w:tc>
      </w:tr>
      <w:tr w:rsidR="0087347C" w:rsidRPr="0087347C" w:rsidTr="00577353">
        <w:trPr>
          <w:trHeight w:val="135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6.19 Игра «Несушка»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2шт.</w:t>
            </w:r>
          </w:p>
        </w:tc>
      </w:tr>
      <w:tr w:rsidR="0087347C" w:rsidRPr="0087347C" w:rsidTr="00577353">
        <w:trPr>
          <w:trHeight w:val="81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6.20 Шайбы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15шт.</w:t>
            </w:r>
          </w:p>
        </w:tc>
      </w:tr>
      <w:tr w:rsidR="0087347C" w:rsidRPr="0087347C" w:rsidTr="00577353">
        <w:trPr>
          <w:trHeight w:val="135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6.21 Мяч волейбольный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14шт.</w:t>
            </w:r>
          </w:p>
        </w:tc>
      </w:tr>
      <w:tr w:rsidR="0087347C" w:rsidRPr="0087347C" w:rsidTr="00577353">
        <w:trPr>
          <w:trHeight w:val="126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6.22 Шагаем вместе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8 элементов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15шт.</w:t>
            </w:r>
          </w:p>
        </w:tc>
      </w:tr>
      <w:tr w:rsidR="0087347C" w:rsidRPr="0087347C" w:rsidTr="00577353">
        <w:trPr>
          <w:trHeight w:val="366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347C">
              <w:rPr>
                <w:rFonts w:ascii="Times New Roman" w:hAnsi="Times New Roman"/>
                <w:b/>
                <w:sz w:val="24"/>
                <w:szCs w:val="24"/>
              </w:rPr>
              <w:t>7. Картотеки: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47C" w:rsidRPr="0087347C" w:rsidTr="00577353">
        <w:trPr>
          <w:trHeight w:val="135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47C">
              <w:rPr>
                <w:rFonts w:ascii="Times New Roman" w:eastAsia="Times New Roman" w:hAnsi="Times New Roman"/>
                <w:sz w:val="24"/>
                <w:szCs w:val="24"/>
              </w:rPr>
              <w:t xml:space="preserve">7.1 Малоподвижных игр 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7347C" w:rsidRPr="0087347C" w:rsidTr="00577353">
        <w:trPr>
          <w:trHeight w:val="124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47C">
              <w:rPr>
                <w:rFonts w:ascii="Times New Roman" w:eastAsia="Times New Roman" w:hAnsi="Times New Roman"/>
                <w:sz w:val="24"/>
                <w:szCs w:val="24"/>
              </w:rPr>
              <w:t>7.2 Подвижных игр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7347C" w:rsidRPr="0087347C" w:rsidTr="00577353">
        <w:trPr>
          <w:trHeight w:val="271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47C">
              <w:rPr>
                <w:rFonts w:ascii="Times New Roman" w:eastAsia="Times New Roman" w:hAnsi="Times New Roman"/>
                <w:sz w:val="24"/>
                <w:szCs w:val="24"/>
              </w:rPr>
              <w:t xml:space="preserve">7.3 Физкультминуток 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7347C" w:rsidRPr="0087347C" w:rsidTr="00577353">
        <w:trPr>
          <w:trHeight w:val="237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47C">
              <w:rPr>
                <w:rFonts w:ascii="Times New Roman" w:eastAsia="Times New Roman" w:hAnsi="Times New Roman"/>
                <w:sz w:val="24"/>
                <w:szCs w:val="24"/>
              </w:rPr>
              <w:t>7.4 Утренних гимнастик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7347C" w:rsidRPr="0087347C" w:rsidTr="00577353">
        <w:trPr>
          <w:trHeight w:val="305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47C">
              <w:rPr>
                <w:rFonts w:ascii="Times New Roman" w:eastAsia="Times New Roman" w:hAnsi="Times New Roman"/>
                <w:sz w:val="24"/>
                <w:szCs w:val="24"/>
              </w:rPr>
              <w:t>7.5 Считалок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7347C" w:rsidRPr="0087347C" w:rsidTr="00577353">
        <w:trPr>
          <w:trHeight w:val="644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7.6 Дидактических игр по формированию ЗОЖ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7347C" w:rsidRPr="0087347C" w:rsidTr="00577353">
        <w:trPr>
          <w:trHeight w:val="229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 xml:space="preserve">7.7 Упражнений для </w:t>
            </w:r>
            <w:r w:rsidRPr="0087347C">
              <w:rPr>
                <w:rFonts w:ascii="Times New Roman" w:hAnsi="Times New Roman"/>
                <w:sz w:val="24"/>
                <w:szCs w:val="24"/>
              </w:rPr>
              <w:lastRenderedPageBreak/>
              <w:t>дыхательной гимнастики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</w:tr>
      <w:tr w:rsidR="0087347C" w:rsidRPr="0087347C" w:rsidTr="00577353">
        <w:trPr>
          <w:trHeight w:val="288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7.8 Хороводных игр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7347C" w:rsidRPr="0087347C" w:rsidTr="00577353">
        <w:trPr>
          <w:trHeight w:val="322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7.9 Релаксационных упражнений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7347C" w:rsidRPr="0087347C" w:rsidTr="00577353">
        <w:trPr>
          <w:trHeight w:val="983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347C">
              <w:rPr>
                <w:rFonts w:ascii="Times New Roman" w:eastAsia="Times New Roman" w:hAnsi="Times New Roman"/>
                <w:b/>
                <w:sz w:val="24"/>
                <w:szCs w:val="24"/>
              </w:rPr>
              <w:t>8. Атрибуты для подвижных и малоподвижных игр: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47C" w:rsidRPr="0087347C" w:rsidTr="00577353">
        <w:trPr>
          <w:trHeight w:val="212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47C">
              <w:rPr>
                <w:rFonts w:ascii="Times New Roman" w:eastAsia="Times New Roman" w:hAnsi="Times New Roman"/>
                <w:sz w:val="24"/>
                <w:szCs w:val="24"/>
              </w:rPr>
              <w:t>8.1 Бубен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87347C" w:rsidRPr="0087347C" w:rsidTr="00577353">
        <w:trPr>
          <w:trHeight w:val="271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47C">
              <w:rPr>
                <w:rFonts w:ascii="Times New Roman" w:eastAsia="Times New Roman" w:hAnsi="Times New Roman"/>
                <w:sz w:val="24"/>
                <w:szCs w:val="24"/>
              </w:rPr>
              <w:t>8.2Флажки разноцветные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50шт.</w:t>
            </w:r>
          </w:p>
        </w:tc>
      </w:tr>
      <w:tr w:rsidR="0087347C" w:rsidRPr="0087347C" w:rsidTr="00577353">
        <w:trPr>
          <w:trHeight w:val="229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47C">
              <w:rPr>
                <w:rFonts w:ascii="Times New Roman" w:eastAsia="Times New Roman" w:hAnsi="Times New Roman"/>
                <w:sz w:val="24"/>
                <w:szCs w:val="24"/>
              </w:rPr>
              <w:t>8.3Секундомер электронный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2шт.</w:t>
            </w:r>
          </w:p>
        </w:tc>
      </w:tr>
      <w:tr w:rsidR="0087347C" w:rsidRPr="0087347C" w:rsidTr="00577353">
        <w:trPr>
          <w:trHeight w:val="254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47C">
              <w:rPr>
                <w:rFonts w:ascii="Times New Roman" w:eastAsia="Times New Roman" w:hAnsi="Times New Roman"/>
                <w:sz w:val="24"/>
                <w:szCs w:val="24"/>
              </w:rPr>
              <w:t>8.4 Мегафон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3шт.</w:t>
            </w:r>
          </w:p>
        </w:tc>
      </w:tr>
      <w:tr w:rsidR="0087347C" w:rsidRPr="0087347C" w:rsidTr="00577353">
        <w:trPr>
          <w:trHeight w:val="229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47C">
              <w:rPr>
                <w:rFonts w:ascii="Times New Roman" w:eastAsia="Times New Roman" w:hAnsi="Times New Roman"/>
                <w:sz w:val="24"/>
                <w:szCs w:val="24"/>
              </w:rPr>
              <w:t>8.5 Свисток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12шт.</w:t>
            </w:r>
          </w:p>
        </w:tc>
      </w:tr>
      <w:tr w:rsidR="0087347C" w:rsidRPr="0087347C" w:rsidTr="00577353">
        <w:trPr>
          <w:trHeight w:val="254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47C">
              <w:rPr>
                <w:rFonts w:ascii="Times New Roman" w:eastAsia="Times New Roman" w:hAnsi="Times New Roman"/>
                <w:sz w:val="24"/>
                <w:szCs w:val="24"/>
              </w:rPr>
              <w:t xml:space="preserve">8.6 Конусы синие 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6шт.</w:t>
            </w:r>
          </w:p>
        </w:tc>
      </w:tr>
      <w:tr w:rsidR="0087347C" w:rsidRPr="0087347C" w:rsidTr="00577353">
        <w:trPr>
          <w:trHeight w:val="288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47C">
              <w:rPr>
                <w:rFonts w:ascii="Times New Roman" w:eastAsia="Times New Roman" w:hAnsi="Times New Roman"/>
                <w:sz w:val="24"/>
                <w:szCs w:val="24"/>
              </w:rPr>
              <w:t>8.7 Насосы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6шт.</w:t>
            </w:r>
          </w:p>
        </w:tc>
      </w:tr>
      <w:tr w:rsidR="0087347C" w:rsidRPr="0087347C" w:rsidTr="00577353">
        <w:trPr>
          <w:trHeight w:val="288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47C">
              <w:rPr>
                <w:rFonts w:ascii="Times New Roman" w:eastAsia="Times New Roman" w:hAnsi="Times New Roman"/>
                <w:sz w:val="24"/>
                <w:szCs w:val="24"/>
              </w:rPr>
              <w:t>8.8 Вертушка световая «Турбо»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4шт.</w:t>
            </w:r>
          </w:p>
        </w:tc>
      </w:tr>
      <w:tr w:rsidR="0087347C" w:rsidRPr="0087347C" w:rsidTr="00577353">
        <w:trPr>
          <w:trHeight w:val="255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47C">
              <w:rPr>
                <w:rFonts w:ascii="Times New Roman" w:eastAsia="Times New Roman" w:hAnsi="Times New Roman"/>
                <w:sz w:val="24"/>
                <w:szCs w:val="24"/>
              </w:rPr>
              <w:t>8.9 Колокольчики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4шт.</w:t>
            </w:r>
          </w:p>
        </w:tc>
      </w:tr>
      <w:tr w:rsidR="0087347C" w:rsidRPr="0087347C" w:rsidTr="00577353">
        <w:trPr>
          <w:trHeight w:val="247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47C">
              <w:rPr>
                <w:rFonts w:ascii="Times New Roman" w:eastAsia="Times New Roman" w:hAnsi="Times New Roman"/>
                <w:sz w:val="24"/>
                <w:szCs w:val="24"/>
              </w:rPr>
              <w:t>8.10 Мяч ёё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4шт.</w:t>
            </w:r>
          </w:p>
        </w:tc>
      </w:tr>
      <w:tr w:rsidR="0087347C" w:rsidRPr="0087347C" w:rsidTr="00577353">
        <w:trPr>
          <w:trHeight w:val="247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347C">
              <w:rPr>
                <w:rFonts w:ascii="Times New Roman" w:eastAsia="Times New Roman" w:hAnsi="Times New Roman"/>
                <w:b/>
                <w:sz w:val="24"/>
                <w:szCs w:val="24"/>
              </w:rPr>
              <w:t>9. Атрибуты для релаксации: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47C" w:rsidRPr="0087347C" w:rsidTr="00577353">
        <w:trPr>
          <w:trHeight w:val="255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7347C">
              <w:rPr>
                <w:rFonts w:ascii="Times New Roman" w:eastAsia="Times New Roman" w:hAnsi="Times New Roman"/>
                <w:sz w:val="24"/>
                <w:szCs w:val="24"/>
              </w:rPr>
              <w:t>Массажер</w:t>
            </w:r>
            <w:proofErr w:type="spellEnd"/>
            <w:r w:rsidRPr="0087347C">
              <w:rPr>
                <w:rFonts w:ascii="Times New Roman" w:eastAsia="Times New Roman" w:hAnsi="Times New Roman"/>
                <w:sz w:val="24"/>
                <w:szCs w:val="24"/>
              </w:rPr>
              <w:t xml:space="preserve"> ручной дер.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10шт.</w:t>
            </w:r>
          </w:p>
        </w:tc>
      </w:tr>
      <w:tr w:rsidR="0087347C" w:rsidRPr="0087347C" w:rsidTr="00577353">
        <w:trPr>
          <w:trHeight w:val="255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7347C">
              <w:rPr>
                <w:rFonts w:ascii="Times New Roman" w:eastAsia="Times New Roman" w:hAnsi="Times New Roman"/>
                <w:sz w:val="24"/>
                <w:szCs w:val="24"/>
              </w:rPr>
              <w:t>Массажер</w:t>
            </w:r>
            <w:proofErr w:type="spellEnd"/>
            <w:r w:rsidRPr="0087347C">
              <w:rPr>
                <w:rFonts w:ascii="Times New Roman" w:eastAsia="Times New Roman" w:hAnsi="Times New Roman"/>
                <w:sz w:val="24"/>
                <w:szCs w:val="24"/>
              </w:rPr>
              <w:t xml:space="preserve"> шар гладкий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10шт.</w:t>
            </w:r>
          </w:p>
        </w:tc>
      </w:tr>
      <w:tr w:rsidR="0087347C" w:rsidRPr="0087347C" w:rsidTr="00577353">
        <w:trPr>
          <w:trHeight w:val="330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7347C">
              <w:rPr>
                <w:rFonts w:ascii="Times New Roman" w:eastAsia="Times New Roman" w:hAnsi="Times New Roman"/>
                <w:sz w:val="24"/>
                <w:szCs w:val="24"/>
              </w:rPr>
              <w:t>Массажер</w:t>
            </w:r>
            <w:proofErr w:type="spellEnd"/>
            <w:r w:rsidRPr="0087347C">
              <w:rPr>
                <w:rFonts w:ascii="Times New Roman" w:eastAsia="Times New Roman" w:hAnsi="Times New Roman"/>
                <w:sz w:val="24"/>
                <w:szCs w:val="24"/>
              </w:rPr>
              <w:t xml:space="preserve"> малый с </w:t>
            </w:r>
            <w:r w:rsidR="00892C22" w:rsidRPr="0087347C">
              <w:rPr>
                <w:rFonts w:ascii="Times New Roman" w:eastAsia="Times New Roman" w:hAnsi="Times New Roman"/>
                <w:sz w:val="24"/>
                <w:szCs w:val="24"/>
              </w:rPr>
              <w:t>колесиками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12шт.</w:t>
            </w:r>
          </w:p>
        </w:tc>
      </w:tr>
      <w:tr w:rsidR="0087347C" w:rsidRPr="0087347C" w:rsidTr="00577353">
        <w:trPr>
          <w:trHeight w:val="300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7347C" w:rsidRPr="0087347C" w:rsidRDefault="0087347C" w:rsidP="00873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347C" w:rsidRPr="0087347C" w:rsidRDefault="0087347C" w:rsidP="008734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A43" w:rsidRDefault="003D5A43"/>
    <w:sectPr w:rsidR="003D5A43" w:rsidSect="008734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3C7"/>
    <w:rsid w:val="00187CB7"/>
    <w:rsid w:val="003A2047"/>
    <w:rsid w:val="003D5A43"/>
    <w:rsid w:val="004433C7"/>
    <w:rsid w:val="00694BA0"/>
    <w:rsid w:val="007B6D00"/>
    <w:rsid w:val="0087347C"/>
    <w:rsid w:val="00892C22"/>
    <w:rsid w:val="00C3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EDE5"/>
  <w15:docId w15:val="{DF5E972F-6E05-424E-B5FD-F8401BB5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4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7347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q</cp:lastModifiedBy>
  <cp:revision>10</cp:revision>
  <dcterms:created xsi:type="dcterms:W3CDTF">2017-11-13T06:27:00Z</dcterms:created>
  <dcterms:modified xsi:type="dcterms:W3CDTF">2017-11-15T09:27:00Z</dcterms:modified>
</cp:coreProperties>
</file>